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ED" w:rsidRPr="00687F9E" w:rsidRDefault="008D21ED" w:rsidP="008D21ED">
      <w:pPr>
        <w:autoSpaceDE w:val="0"/>
        <w:autoSpaceDN w:val="0"/>
        <w:adjustRightInd w:val="0"/>
        <w:jc w:val="right"/>
      </w:pPr>
      <w:r>
        <w:t>Příloha č. 1 výzvy</w:t>
      </w:r>
    </w:p>
    <w:p w:rsidR="008D21ED" w:rsidRPr="00BA3A72" w:rsidRDefault="008D21ED" w:rsidP="008D21ED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 w:rsidRPr="00BA3A72">
        <w:rPr>
          <w:rFonts w:asciiTheme="minorHAnsi" w:hAnsiTheme="minorHAnsi" w:cs="Times New Roman"/>
          <w:sz w:val="32"/>
          <w:szCs w:val="32"/>
        </w:rPr>
        <w:t xml:space="preserve">Čestné prohlášení o splnění základní způsobilosti  </w:t>
      </w:r>
    </w:p>
    <w:p w:rsidR="008D21ED" w:rsidRPr="00BA3A72" w:rsidRDefault="008D21ED" w:rsidP="008D21ED">
      <w:pPr>
        <w:jc w:val="center"/>
      </w:pPr>
    </w:p>
    <w:p w:rsidR="008D21ED" w:rsidRPr="00091873" w:rsidRDefault="008D21ED" w:rsidP="008D21ED">
      <w:pPr>
        <w:jc w:val="center"/>
      </w:pPr>
      <w:r w:rsidRPr="00BA3A72">
        <w:t xml:space="preserve">pro plnění </w:t>
      </w:r>
      <w:r>
        <w:t>VZMR</w:t>
      </w:r>
      <w:r w:rsidRPr="00BA3A72">
        <w:t>:</w:t>
      </w:r>
    </w:p>
    <w:p w:rsidR="008D21ED" w:rsidRPr="00091873" w:rsidRDefault="008D21ED" w:rsidP="008D21ED">
      <w:pPr>
        <w:tabs>
          <w:tab w:val="left" w:pos="1038"/>
        </w:tabs>
        <w:jc w:val="center"/>
        <w:rPr>
          <w:b/>
          <w:i/>
        </w:rPr>
      </w:pPr>
      <w:r w:rsidRPr="00BA3A72">
        <w:rPr>
          <w:b/>
        </w:rPr>
        <w:t>„</w:t>
      </w:r>
      <w:r w:rsidR="00E31F1F">
        <w:rPr>
          <w:b/>
        </w:rPr>
        <w:t>Demontáž mobilních kluzišť</w:t>
      </w:r>
      <w:r w:rsidR="005C46FF">
        <w:rPr>
          <w:b/>
        </w:rPr>
        <w:t xml:space="preserve"> v roce 2019</w:t>
      </w:r>
      <w:r w:rsidRPr="00BA3A72">
        <w:rPr>
          <w:b/>
        </w:rPr>
        <w:t>“</w:t>
      </w:r>
    </w:p>
    <w:p w:rsidR="008D21ED" w:rsidRPr="00BA3A72" w:rsidRDefault="008D21ED" w:rsidP="008D21ED">
      <w:pPr>
        <w:jc w:val="center"/>
        <w:rPr>
          <w:b/>
          <w:bCs/>
        </w:rPr>
      </w:pPr>
      <w:r w:rsidRPr="00BA3A72">
        <w:t xml:space="preserve"> </w:t>
      </w:r>
    </w:p>
    <w:p w:rsidR="008D21ED" w:rsidRPr="00B44F94" w:rsidRDefault="008D21ED" w:rsidP="008D21ED">
      <w:pPr>
        <w:spacing w:after="0" w:line="240" w:lineRule="auto"/>
        <w:ind w:left="567" w:hanging="567"/>
        <w:rPr>
          <w:rFonts w:cs="Arial"/>
          <w:b/>
        </w:rPr>
      </w:pPr>
      <w:r w:rsidRPr="00BA3A72">
        <w:rPr>
          <w:rFonts w:ascii="Calibri" w:hAnsi="Calibri"/>
        </w:rPr>
        <w:t>Dodavatel:</w:t>
      </w:r>
      <w:r w:rsidRPr="00BA3A72">
        <w:rPr>
          <w:rFonts w:ascii="Calibri" w:hAnsi="Calibri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8D21ED" w:rsidRPr="00B44F94" w:rsidRDefault="008D21ED" w:rsidP="008D21ED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se sídlem: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8D21ED" w:rsidRPr="00B44F94" w:rsidRDefault="008D21ED" w:rsidP="008D21ED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zastoupen: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6D6D79">
        <w:rPr>
          <w:rFonts w:cs="Arial"/>
        </w:rPr>
        <w:t xml:space="preserve">,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8D21ED" w:rsidRPr="00B44F94" w:rsidRDefault="008D21ED" w:rsidP="008D21ED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zapsaný v obchodním rejstříku vedeném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 xml:space="preserve">DOPLNÍ </w:t>
      </w:r>
      <w:proofErr w:type="gramStart"/>
      <w:r w:rsidRPr="0082315A">
        <w:rPr>
          <w:highlight w:val="cyan"/>
        </w:rPr>
        <w:t>DODAVATEL</w:t>
      </w:r>
      <w:r w:rsidRPr="0082315A">
        <w:rPr>
          <w:rFonts w:ascii="Calibri" w:hAnsi="Calibri" w:cs="Arial"/>
          <w:highlight w:val="cyan"/>
        </w:rPr>
        <w:t>]</w:t>
      </w:r>
      <w:r w:rsidRPr="00B44F94">
        <w:rPr>
          <w:rFonts w:cs="Arial"/>
        </w:rPr>
        <w:t>oddíl</w:t>
      </w:r>
      <w:proofErr w:type="gramEnd"/>
      <w:r w:rsidRPr="00B44F94">
        <w:rPr>
          <w:rFonts w:cs="Arial"/>
        </w:rPr>
        <w:t xml:space="preserve">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B44F94">
        <w:rPr>
          <w:rFonts w:cs="Arial"/>
        </w:rPr>
        <w:t xml:space="preserve">vložka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8D21ED" w:rsidRPr="00BA3A72" w:rsidRDefault="008D21ED" w:rsidP="008D21ED">
      <w:r w:rsidRPr="00BA3A72">
        <w:t xml:space="preserve"> </w:t>
      </w:r>
    </w:p>
    <w:p w:rsidR="008D21ED" w:rsidRPr="00BA3A72" w:rsidRDefault="008D21ED" w:rsidP="008D21ED">
      <w:pPr>
        <w:jc w:val="both"/>
        <w:rPr>
          <w:b/>
          <w:bCs/>
        </w:rPr>
      </w:pPr>
      <w:r w:rsidRPr="00BA3A72">
        <w:rPr>
          <w:b/>
          <w:bCs/>
        </w:rPr>
        <w:t xml:space="preserve">prokazuji splnění </w:t>
      </w:r>
      <w:r>
        <w:rPr>
          <w:b/>
          <w:bCs/>
        </w:rPr>
        <w:t>základní způsobilosti</w:t>
      </w:r>
      <w:r w:rsidRPr="00BA3A72">
        <w:rPr>
          <w:b/>
          <w:bCs/>
        </w:rPr>
        <w:t xml:space="preserve"> tímto čestn</w:t>
      </w:r>
      <w:bookmarkStart w:id="0" w:name="_GoBack"/>
      <w:bookmarkEnd w:id="0"/>
      <w:r w:rsidRPr="00BA3A72">
        <w:rPr>
          <w:b/>
          <w:bCs/>
        </w:rPr>
        <w:t>ým prohlášením:</w:t>
      </w:r>
    </w:p>
    <w:p w:rsidR="008D21ED" w:rsidRPr="00BA3A72" w:rsidRDefault="008D21ED" w:rsidP="008D21ED"/>
    <w:p w:rsidR="008D21ED" w:rsidRPr="00BA3A72" w:rsidRDefault="008D21ED" w:rsidP="008D21ED">
      <w:pPr>
        <w:autoSpaceDE w:val="0"/>
        <w:autoSpaceDN w:val="0"/>
        <w:adjustRightInd w:val="0"/>
        <w:jc w:val="both"/>
      </w:pPr>
      <w:r>
        <w:t>Dodavatel</w:t>
      </w:r>
      <w:r w:rsidRPr="00BA3A72">
        <w:t xml:space="preserve"> čestně prohlašuje, že:</w:t>
      </w:r>
    </w:p>
    <w:p w:rsidR="008D21ED" w:rsidRPr="00BA3A72" w:rsidRDefault="008D21ED" w:rsidP="008D21E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:rsidR="008D21ED" w:rsidRPr="00BA3A72" w:rsidRDefault="008D21ED" w:rsidP="008D21E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:rsidR="008D21ED" w:rsidRDefault="008D21ED" w:rsidP="008D21E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:rsidR="008D21ED" w:rsidRDefault="008D21ED" w:rsidP="008D21E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:rsidR="008D21ED" w:rsidRDefault="008D21ED" w:rsidP="008D21E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:rsidR="008D21ED" w:rsidRPr="00BA3A72" w:rsidRDefault="008D21ED" w:rsidP="008D21ED">
      <w:pPr>
        <w:autoSpaceDE w:val="0"/>
        <w:autoSpaceDN w:val="0"/>
        <w:adjustRightInd w:val="0"/>
        <w:jc w:val="both"/>
      </w:pPr>
    </w:p>
    <w:p w:rsidR="008D21ED" w:rsidRPr="00BA3A72" w:rsidRDefault="008D21ED" w:rsidP="008D21ED">
      <w:pPr>
        <w:autoSpaceDE w:val="0"/>
        <w:autoSpaceDN w:val="0"/>
        <w:adjustRightInd w:val="0"/>
        <w:jc w:val="both"/>
      </w:pPr>
      <w:r w:rsidRPr="00BA3A72">
        <w:t>Tato prohlášení činím na základě sv</w:t>
      </w:r>
      <w:r>
        <w:t>é jasné, srozumitelné, svobodné</w:t>
      </w:r>
      <w:r w:rsidRPr="00BA3A72">
        <w:t xml:space="preserve"> vůle a jsem si vědom všech následků plynoucích z uvedení neopravdivých údajů.</w:t>
      </w:r>
    </w:p>
    <w:p w:rsidR="008D21ED" w:rsidRPr="00BA3A72" w:rsidRDefault="008D21ED" w:rsidP="008D21ED">
      <w:pPr>
        <w:jc w:val="both"/>
      </w:pPr>
      <w:r w:rsidRPr="00BA3A72">
        <w:t>V 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 xml:space="preserve">DOPLNÍ </w:t>
      </w:r>
      <w:proofErr w:type="gramStart"/>
      <w:r w:rsidRPr="0082315A">
        <w:rPr>
          <w:highlight w:val="cyan"/>
        </w:rPr>
        <w:t>DODAVATEL</w:t>
      </w:r>
      <w:r w:rsidRPr="0082315A">
        <w:rPr>
          <w:rFonts w:ascii="Calibri" w:hAnsi="Calibri" w:cs="Arial"/>
          <w:highlight w:val="cyan"/>
        </w:rPr>
        <w:t>]</w:t>
      </w:r>
      <w:r w:rsidRPr="00BA3A72">
        <w:t>dne</w:t>
      </w:r>
      <w:proofErr w:type="gramEnd"/>
      <w:r w:rsidRPr="00BA3A72">
        <w:t xml:space="preserve">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8D21ED" w:rsidRPr="00BA3A72" w:rsidRDefault="008D21ED" w:rsidP="008D21ED">
      <w:pPr>
        <w:ind w:left="4963" w:firstLine="709"/>
        <w:jc w:val="both"/>
      </w:pPr>
    </w:p>
    <w:p w:rsidR="008D21ED" w:rsidRPr="00BA3A72" w:rsidRDefault="008D21ED" w:rsidP="008D21ED">
      <w:pPr>
        <w:spacing w:after="0"/>
        <w:ind w:left="4253"/>
        <w:jc w:val="center"/>
      </w:pPr>
      <w:r w:rsidRPr="00BA3A72">
        <w:t>……………………………….</w:t>
      </w:r>
    </w:p>
    <w:p w:rsidR="008D21ED" w:rsidRPr="00115247" w:rsidRDefault="008D21ED" w:rsidP="008D21ED">
      <w:pPr>
        <w:ind w:left="4253"/>
        <w:jc w:val="center"/>
      </w:pPr>
      <w:r>
        <w:t>dodavatel</w:t>
      </w:r>
    </w:p>
    <w:p w:rsidR="008D21ED" w:rsidRDefault="008D21ED" w:rsidP="008D21ED"/>
    <w:sectPr w:rsidR="008D21ED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EDA"/>
    <w:multiLevelType w:val="hybridMultilevel"/>
    <w:tmpl w:val="42901958"/>
    <w:lvl w:ilvl="0" w:tplc="886C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C5711"/>
    <w:multiLevelType w:val="hybridMultilevel"/>
    <w:tmpl w:val="19AA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D"/>
    <w:rsid w:val="00104A71"/>
    <w:rsid w:val="00196A98"/>
    <w:rsid w:val="0020782B"/>
    <w:rsid w:val="005A5E39"/>
    <w:rsid w:val="005C46FF"/>
    <w:rsid w:val="00601BBC"/>
    <w:rsid w:val="006D6D79"/>
    <w:rsid w:val="008B715F"/>
    <w:rsid w:val="008D21ED"/>
    <w:rsid w:val="00A56BFE"/>
    <w:rsid w:val="00B75C9A"/>
    <w:rsid w:val="00C27CE0"/>
    <w:rsid w:val="00CF3CD4"/>
    <w:rsid w:val="00D049EB"/>
    <w:rsid w:val="00E31F1F"/>
    <w:rsid w:val="00E650B3"/>
    <w:rsid w:val="00F20D2B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8133-0AAA-4035-8D23-0D2565D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1ED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8D21E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D21ED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D21ED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8D21ED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8D21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F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Věra Jiroušová</cp:lastModifiedBy>
  <cp:revision>3</cp:revision>
  <cp:lastPrinted>2018-02-07T06:32:00Z</cp:lastPrinted>
  <dcterms:created xsi:type="dcterms:W3CDTF">2019-01-31T13:12:00Z</dcterms:created>
  <dcterms:modified xsi:type="dcterms:W3CDTF">2019-01-31T13:13:00Z</dcterms:modified>
</cp:coreProperties>
</file>